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4CCD" w14:textId="4D5F52DA" w:rsidR="00C73D52" w:rsidRDefault="005F28FD">
      <w:pPr>
        <w:jc w:val="center"/>
      </w:pPr>
      <w:proofErr w:type="spellStart"/>
      <w:r w:rsidRPr="005F28FD">
        <w:rPr>
          <w:b/>
          <w:color w:val="000000"/>
          <w:sz w:val="32"/>
          <w:szCs w:val="32"/>
          <w:lang w:val="en-US" w:eastAsia="it-IT"/>
        </w:rPr>
        <w:t>Chikio</w:t>
      </w:r>
      <w:proofErr w:type="spellEnd"/>
      <w:r w:rsidRPr="005F28FD">
        <w:rPr>
          <w:b/>
          <w:color w:val="000000"/>
          <w:sz w:val="32"/>
          <w:szCs w:val="32"/>
          <w:lang w:val="en-US" w:eastAsia="it-IT"/>
        </w:rPr>
        <w:t xml:space="preserve"> Hayashi Award</w:t>
      </w:r>
      <w:r>
        <w:rPr>
          <w:b/>
          <w:color w:val="000000"/>
          <w:sz w:val="32"/>
          <w:szCs w:val="32"/>
          <w:lang w:val="en-US" w:eastAsia="it-IT"/>
        </w:rPr>
        <w:t xml:space="preserve"> for </w:t>
      </w:r>
      <w:r w:rsidRPr="005F28FD">
        <w:rPr>
          <w:b/>
          <w:color w:val="000000"/>
          <w:sz w:val="32"/>
          <w:szCs w:val="32"/>
          <w:lang w:val="en-US" w:eastAsia="it-IT"/>
        </w:rPr>
        <w:t xml:space="preserve"> young researchers working in the area of Classification, Clustering and related topics </w:t>
      </w:r>
      <w:r w:rsidR="00141F5A">
        <w:rPr>
          <w:b/>
          <w:color w:val="000000"/>
          <w:sz w:val="32"/>
          <w:szCs w:val="32"/>
          <w:lang w:val="en-US" w:eastAsia="it-IT"/>
        </w:rPr>
        <w:t>IFCS 20</w:t>
      </w:r>
      <w:r w:rsidR="007D4B6A">
        <w:rPr>
          <w:b/>
          <w:color w:val="000000"/>
          <w:sz w:val="32"/>
          <w:szCs w:val="32"/>
          <w:lang w:val="en-US" w:eastAsia="it-IT"/>
        </w:rPr>
        <w:t>2</w:t>
      </w:r>
      <w:r w:rsidR="003C5922">
        <w:rPr>
          <w:b/>
          <w:color w:val="000000"/>
          <w:sz w:val="32"/>
          <w:szCs w:val="32"/>
          <w:lang w:val="en-US" w:eastAsia="it-IT"/>
        </w:rPr>
        <w:t>6</w:t>
      </w:r>
    </w:p>
    <w:p w14:paraId="17A82F83" w14:textId="77777777" w:rsidR="00C73D52" w:rsidRDefault="00C73D52">
      <w:pPr>
        <w:jc w:val="center"/>
        <w:rPr>
          <w:sz w:val="20"/>
          <w:szCs w:val="20"/>
        </w:rPr>
      </w:pPr>
    </w:p>
    <w:p w14:paraId="2A3382AB" w14:textId="77777777" w:rsidR="00C73D52" w:rsidRDefault="00C73D52">
      <w:pPr>
        <w:rPr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16D5C393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2897F1" w14:textId="77777777" w:rsidR="00C73D52" w:rsidRDefault="00141F5A">
            <w:r>
              <w:t>Name of candidate for award:</w:t>
            </w:r>
          </w:p>
          <w:p w14:paraId="5159A668" w14:textId="77777777" w:rsidR="00C73D52" w:rsidRDefault="00C73D52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FA865E" w14:textId="77777777" w:rsidR="00C73D52" w:rsidRDefault="00C73D52"/>
          <w:p w14:paraId="6149FFB9" w14:textId="77777777" w:rsidR="005F28FD" w:rsidRDefault="005F28FD"/>
          <w:p w14:paraId="7751C3E9" w14:textId="4901B357" w:rsidR="005F28FD" w:rsidRDefault="005F28FD"/>
        </w:tc>
      </w:tr>
      <w:tr w:rsidR="00C73D52" w14:paraId="648B787C" w14:textId="77777777">
        <w:trPr>
          <w:trHeight w:val="890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BC90AE" w14:textId="77777777" w:rsidR="00C73D52" w:rsidRDefault="00141F5A">
            <w:r>
              <w:t>Contact details of the candidate:</w:t>
            </w:r>
          </w:p>
          <w:p w14:paraId="5A07387A" w14:textId="77777777" w:rsidR="00C73D52" w:rsidRDefault="00C73D52"/>
          <w:p w14:paraId="620E9548" w14:textId="77777777" w:rsidR="00C73D52" w:rsidRDefault="00C73D52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E3924D" w14:textId="77777777" w:rsidR="00C73D52" w:rsidRDefault="00C73D52"/>
          <w:p w14:paraId="1861F182" w14:textId="77777777" w:rsidR="005F28FD" w:rsidRDefault="005F28FD"/>
          <w:p w14:paraId="0242DA41" w14:textId="77777777" w:rsidR="005F28FD" w:rsidRDefault="005F28FD"/>
          <w:p w14:paraId="0BE8A380" w14:textId="77777777" w:rsidR="005F28FD" w:rsidRDefault="005F28FD"/>
          <w:p w14:paraId="6737AB7C" w14:textId="77777777" w:rsidR="005F28FD" w:rsidRDefault="005F28FD"/>
          <w:p w14:paraId="5994471E" w14:textId="77777777" w:rsidR="005F28FD" w:rsidRDefault="005F28FD"/>
          <w:p w14:paraId="6481D9C0" w14:textId="5DBA9288" w:rsidR="005F28FD" w:rsidRDefault="005F28FD"/>
        </w:tc>
      </w:tr>
      <w:tr w:rsidR="00C73D52" w14:paraId="17F1C519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9A0FCD" w14:textId="6C5CCE42" w:rsidR="00C73D52" w:rsidRDefault="00141F5A">
            <w:r>
              <w:t>Web site of the candidate: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DA37C6" w14:textId="77777777" w:rsidR="00C73D52" w:rsidRDefault="00C73D52"/>
          <w:p w14:paraId="125D14C0" w14:textId="3F61B143" w:rsidR="005F28FD" w:rsidRDefault="005F28FD"/>
        </w:tc>
      </w:tr>
    </w:tbl>
    <w:p w14:paraId="3122FE2A" w14:textId="77777777" w:rsidR="00C73D52" w:rsidRDefault="00C73D52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187C2CE1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D62306" w14:textId="4ECEBE06" w:rsidR="00C73D52" w:rsidRDefault="005F28FD">
            <w:r>
              <w:t>The title of the paper presented on IFCS Conference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1F4354" w14:textId="77777777" w:rsidR="00C73D52" w:rsidRDefault="00C73D52"/>
          <w:p w14:paraId="5CB2606F" w14:textId="77777777" w:rsidR="005F28FD" w:rsidRDefault="005F28FD"/>
          <w:p w14:paraId="6E130972" w14:textId="77777777" w:rsidR="005F28FD" w:rsidRDefault="005F28FD"/>
          <w:p w14:paraId="5C0A76CB" w14:textId="422A5BDD" w:rsidR="005F28FD" w:rsidRDefault="005F28FD"/>
        </w:tc>
      </w:tr>
    </w:tbl>
    <w:p w14:paraId="6ED27320" w14:textId="77777777" w:rsidR="00C73D52" w:rsidRDefault="00C73D52"/>
    <w:p w14:paraId="0FB0003D" w14:textId="77777777" w:rsidR="00C73D52" w:rsidRDefault="00C73D52">
      <w:pPr>
        <w:rPr>
          <w:b/>
        </w:rPr>
      </w:pPr>
    </w:p>
    <w:p w14:paraId="481C0490" w14:textId="77777777" w:rsidR="003C5922" w:rsidRDefault="003C5922" w:rsidP="003C5922">
      <w:pPr>
        <w:jc w:val="center"/>
      </w:pPr>
      <w:r>
        <w:rPr>
          <w:b/>
          <w:i/>
          <w:sz w:val="22"/>
          <w:szCs w:val="22"/>
        </w:rPr>
        <w:t>Completed form should be returned to:</w:t>
      </w:r>
    </w:p>
    <w:p w14:paraId="75E7D809" w14:textId="77777777" w:rsidR="003C5922" w:rsidRPr="00B917FE" w:rsidRDefault="003C5922" w:rsidP="003C5922">
      <w:pPr>
        <w:pStyle w:val="Corpotesto"/>
        <w:spacing w:line="239" w:lineRule="auto"/>
        <w:ind w:left="100" w:right="109"/>
        <w:jc w:val="center"/>
        <w:rPr>
          <w:spacing w:val="38"/>
        </w:rPr>
      </w:pPr>
      <w:r>
        <w:rPr>
          <w:color w:val="00000A"/>
        </w:rPr>
        <w:t xml:space="preserve">IFCS Secretary: Prof. </w:t>
      </w:r>
      <w:r w:rsidRPr="00CB1763">
        <w:rPr>
          <w:color w:val="00000A"/>
        </w:rPr>
        <w:t>Sónia Dias (sdias@estg.ipvc.pt)</w:t>
      </w:r>
    </w:p>
    <w:p w14:paraId="5A57B54C" w14:textId="77777777" w:rsidR="003C5922" w:rsidRDefault="003C5922" w:rsidP="003C5922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73CEFB9F" w14:textId="6484B0E3" w:rsidR="00C73D52" w:rsidRDefault="00C73D52">
      <w:pPr>
        <w:jc w:val="center"/>
      </w:pPr>
    </w:p>
    <w:p w14:paraId="6697FD44" w14:textId="77777777" w:rsidR="00C73D52" w:rsidRDefault="00C73D52">
      <w:pPr>
        <w:spacing w:before="120" w:after="120"/>
        <w:jc w:val="center"/>
      </w:pPr>
    </w:p>
    <w:sectPr w:rsidR="00C73D5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339" w:right="1600" w:bottom="1200" w:left="150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9ACE" w14:textId="77777777" w:rsidR="00CA2C66" w:rsidRDefault="00CA2C66">
      <w:r>
        <w:separator/>
      </w:r>
    </w:p>
  </w:endnote>
  <w:endnote w:type="continuationSeparator" w:id="0">
    <w:p w14:paraId="56D2233C" w14:textId="77777777" w:rsidR="00CA2C66" w:rsidRDefault="00CA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E37" w14:textId="77777777" w:rsidR="00C73D52" w:rsidRDefault="00141F5A">
    <w:pPr>
      <w:jc w:val="center"/>
      <w:rPr>
        <w:color w:val="000000"/>
        <w:sz w:val="20"/>
        <w:szCs w:val="20"/>
        <w:lang w:val="en-US" w:eastAsia="it-IT"/>
      </w:rPr>
    </w:pPr>
    <w:r>
      <w:rPr>
        <w:color w:val="000000"/>
        <w:sz w:val="20"/>
        <w:szCs w:val="20"/>
        <w:lang w:val="en-US" w:eastAsia="it-IT"/>
      </w:rPr>
      <w:t>STUDENT/POSTDOCTORAL FELLOW PAPER COMPETITION AND TRAVEL AWARD</w:t>
    </w:r>
  </w:p>
  <w:p w14:paraId="7AC89B4C" w14:textId="77777777" w:rsidR="00C73D52" w:rsidRDefault="00C73D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A435" w14:textId="77777777" w:rsidR="00C73D52" w:rsidRDefault="00C73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2C2D" w14:textId="77777777" w:rsidR="00CA2C66" w:rsidRDefault="00CA2C66">
      <w:r>
        <w:separator/>
      </w:r>
    </w:p>
  </w:footnote>
  <w:footnote w:type="continuationSeparator" w:id="0">
    <w:p w14:paraId="288D0962" w14:textId="77777777" w:rsidR="00CA2C66" w:rsidRDefault="00CA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2168" w14:textId="77777777" w:rsidR="00C73D52" w:rsidRDefault="00C73D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259"/>
      <w:gridCol w:w="7380"/>
    </w:tblGrid>
    <w:tr w:rsidR="00C73D52" w14:paraId="1290CDDC" w14:textId="77777777">
      <w:trPr>
        <w:trHeight w:val="1417"/>
        <w:jc w:val="center"/>
      </w:trPr>
      <w:tc>
        <w:tcPr>
          <w:tcW w:w="2259" w:type="dxa"/>
        </w:tcPr>
        <w:p w14:paraId="37ECFA52" w14:textId="77777777" w:rsidR="00C73D52" w:rsidRDefault="00141F5A">
          <w:pPr>
            <w:pStyle w:val="Intestazione"/>
          </w:pPr>
          <w:r>
            <w:rPr>
              <w:noProof/>
            </w:rPr>
            <w:drawing>
              <wp:inline distT="0" distB="0" distL="0" distR="0" wp14:anchorId="5998E575" wp14:editId="59A7ACE5">
                <wp:extent cx="1219200" cy="828675"/>
                <wp:effectExtent l="0" t="0" r="0" b="0"/>
                <wp:docPr id="1" name="Immagine 1" descr="if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f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</w:tcPr>
        <w:p w14:paraId="194BF8B4" w14:textId="77777777" w:rsidR="00C73D52" w:rsidRDefault="00141F5A">
          <w:pPr>
            <w:pStyle w:val="Intestazione"/>
            <w:rPr>
              <w:sz w:val="44"/>
              <w:szCs w:val="44"/>
            </w:rPr>
          </w:pPr>
          <w:r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  <w:t>International Federation of Classification Societies</w:t>
          </w:r>
        </w:p>
      </w:tc>
    </w:tr>
  </w:tbl>
  <w:p w14:paraId="58363ACD" w14:textId="77777777" w:rsidR="00C73D52" w:rsidRDefault="00C73D52">
    <w:pPr>
      <w:pStyle w:val="Intestazione"/>
    </w:pPr>
  </w:p>
  <w:p w14:paraId="337AA80F" w14:textId="77777777" w:rsidR="00C73D52" w:rsidRDefault="00C73D5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52"/>
    <w:rsid w:val="00141F5A"/>
    <w:rsid w:val="003C5922"/>
    <w:rsid w:val="004910D5"/>
    <w:rsid w:val="005F28FD"/>
    <w:rsid w:val="006722A9"/>
    <w:rsid w:val="00705DDE"/>
    <w:rsid w:val="007D4B6A"/>
    <w:rsid w:val="00A131FB"/>
    <w:rsid w:val="00B0269E"/>
    <w:rsid w:val="00C73D52"/>
    <w:rsid w:val="00C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0DE5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C0D7F"/>
    <w:rPr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link w:val="CorpodeltestoCarattere"/>
    <w:rsid w:val="00AD42FC"/>
    <w:pPr>
      <w:spacing w:after="120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semiHidden/>
    <w:qFormat/>
    <w:rsid w:val="00EC10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C0D7F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table" w:styleId="Grigliatabella">
    <w:name w:val="Table Grid"/>
    <w:basedOn w:val="Tabellanormale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ellanormale"/>
    <w:uiPriority w:val="60"/>
    <w:qFormat/>
    <w:rsid w:val="00765559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7D4B6A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4B6A"/>
    <w:rPr>
      <w:rFonts w:cstheme="minorBidi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D4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5EF33-E8BF-4644-BF73-DABAAE0E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330</Characters>
  <Application>Microsoft Office Word</Application>
  <DocSecurity>0</DocSecurity>
  <Lines>41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ROYAL STATISTICAL SOCIETY</vt:lpstr>
    </vt:vector>
  </TitlesOfParts>
  <Company>rss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francesca.greselin@unimib.it</cp:lastModifiedBy>
  <cp:revision>2</cp:revision>
  <cp:lastPrinted>2022-01-27T20:41:00Z</cp:lastPrinted>
  <dcterms:created xsi:type="dcterms:W3CDTF">2026-01-15T17:47:00Z</dcterms:created>
  <dcterms:modified xsi:type="dcterms:W3CDTF">2026-01-15T17:47:00Z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